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79" w:rsidRPr="00FE0279" w:rsidRDefault="00FE0279" w:rsidP="00FE0279">
      <w:pPr>
        <w:spacing w:line="360" w:lineRule="exact"/>
        <w:ind w:firstLineChars="100" w:firstLine="160"/>
        <w:rPr>
          <w:color w:val="000000"/>
          <w:sz w:val="16"/>
          <w:szCs w:val="16"/>
        </w:rPr>
      </w:pPr>
      <w:r w:rsidRPr="00FE0279">
        <w:rPr>
          <w:rFonts w:hint="eastAsia"/>
          <w:color w:val="000000"/>
          <w:sz w:val="16"/>
          <w:szCs w:val="16"/>
        </w:rPr>
        <w:t>様式第１２号</w:t>
      </w:r>
      <w:r w:rsidRPr="00FE0279">
        <w:rPr>
          <w:color w:val="000000"/>
          <w:sz w:val="16"/>
          <w:szCs w:val="16"/>
        </w:rPr>
        <w:t xml:space="preserve"> (</w:t>
      </w:r>
      <w:r w:rsidRPr="00FE0279">
        <w:rPr>
          <w:rFonts w:hint="eastAsia"/>
          <w:color w:val="000000"/>
          <w:sz w:val="16"/>
          <w:szCs w:val="16"/>
        </w:rPr>
        <w:t>規則第１６条関係</w:t>
      </w:r>
      <w:r w:rsidRPr="00FE0279">
        <w:rPr>
          <w:color w:val="000000"/>
          <w:sz w:val="16"/>
          <w:szCs w:val="16"/>
        </w:rPr>
        <w:t>)</w:t>
      </w:r>
    </w:p>
    <w:p w:rsidR="00FE0279" w:rsidRPr="00FE0279" w:rsidRDefault="00FE0279" w:rsidP="00FE0279">
      <w:pPr>
        <w:spacing w:line="360" w:lineRule="exact"/>
        <w:jc w:val="center"/>
        <w:rPr>
          <w:color w:val="000000"/>
          <w:sz w:val="16"/>
          <w:szCs w:val="16"/>
        </w:rPr>
      </w:pPr>
      <w:r w:rsidRPr="00FE0279">
        <w:rPr>
          <w:rFonts w:hint="eastAsia"/>
          <w:color w:val="000000"/>
          <w:sz w:val="28"/>
          <w:szCs w:val="28"/>
        </w:rPr>
        <w:t>土　　地　　利　　用　　一　　覧　　表</w:t>
      </w:r>
    </w:p>
    <w:tbl>
      <w:tblPr>
        <w:tblpPr w:leftFromText="142" w:rightFromText="142" w:vertAnchor="page" w:horzAnchor="margin" w:tblpY="157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78"/>
        <w:gridCol w:w="720"/>
        <w:gridCol w:w="360"/>
        <w:gridCol w:w="180"/>
        <w:gridCol w:w="720"/>
        <w:gridCol w:w="900"/>
        <w:gridCol w:w="360"/>
        <w:gridCol w:w="1224"/>
        <w:gridCol w:w="216"/>
        <w:gridCol w:w="1092"/>
        <w:gridCol w:w="708"/>
        <w:gridCol w:w="600"/>
        <w:gridCol w:w="300"/>
        <w:gridCol w:w="1008"/>
        <w:gridCol w:w="1332"/>
      </w:tblGrid>
      <w:tr w:rsidR="00FE0279" w:rsidRPr="009A195A" w:rsidTr="00FE0279"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第　　　　工　　区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工区に含まれる地番</w:t>
            </w:r>
          </w:p>
        </w:tc>
        <w:tc>
          <w:tcPr>
            <w:tcW w:w="8460" w:type="dxa"/>
            <w:gridSpan w:val="11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土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地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利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用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計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画</w:t>
            </w:r>
          </w:p>
        </w:tc>
        <w:tc>
          <w:tcPr>
            <w:tcW w:w="720" w:type="dxa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分</w:t>
            </w:r>
          </w:p>
        </w:tc>
        <w:tc>
          <w:tcPr>
            <w:tcW w:w="2520" w:type="dxa"/>
            <w:gridSpan w:val="5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宅　　地　　用　　地</w:t>
            </w:r>
          </w:p>
        </w:tc>
        <w:tc>
          <w:tcPr>
            <w:tcW w:w="6480" w:type="dxa"/>
            <w:gridSpan w:val="8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　　共　　　　施　　　　設　　　　用　　　　地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32"/>
              </w:rPr>
              <w:t>一般住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32"/>
              </w:rPr>
              <w:t>宅</w:t>
            </w:r>
          </w:p>
        </w:tc>
        <w:tc>
          <w:tcPr>
            <w:tcW w:w="1260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31"/>
              </w:rPr>
              <w:t>一般住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31"/>
              </w:rPr>
              <w:t>宅</w:t>
            </w: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以　　　外</w:t>
            </w:r>
          </w:p>
        </w:tc>
        <w:tc>
          <w:tcPr>
            <w:tcW w:w="1224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道　　　路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　園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緑　　　地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30"/>
              </w:rPr>
              <w:t>河川水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30"/>
              </w:rPr>
              <w:t>路</w:t>
            </w: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下　水　道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面　積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割　合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分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公共施設用地</w:t>
            </w:r>
          </w:p>
        </w:tc>
        <w:tc>
          <w:tcPr>
            <w:tcW w:w="5100" w:type="dxa"/>
            <w:gridSpan w:val="7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益　　施　　設　　用　　地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そ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の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他</w:t>
            </w: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color w:val="000000"/>
                <w:sz w:val="16"/>
                <w:szCs w:val="16"/>
              </w:rPr>
              <w:t>(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 xml:space="preserve">　　　　　</w:t>
            </w:r>
            <w:r w:rsidRPr="00FE027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32" w:type="dxa"/>
            <w:vMerge w:val="restart"/>
            <w:tcBorders>
              <w:right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消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防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水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利</w:t>
            </w:r>
          </w:p>
        </w:tc>
        <w:tc>
          <w:tcPr>
            <w:tcW w:w="1260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清　　　掃</w:t>
            </w:r>
          </w:p>
        </w:tc>
        <w:tc>
          <w:tcPr>
            <w:tcW w:w="1224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福　　　祉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教　　　育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利　　　便</w:t>
            </w:r>
          </w:p>
        </w:tc>
        <w:tc>
          <w:tcPr>
            <w:tcW w:w="1308" w:type="dxa"/>
            <w:gridSpan w:val="2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面　積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割　合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jc w:val="distribute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</w:t>
            </w:r>
          </w:p>
          <w:p w:rsidR="00FE0279" w:rsidRPr="00FE0279" w:rsidRDefault="00FE0279" w:rsidP="00FE0279">
            <w:pPr>
              <w:spacing w:line="240" w:lineRule="exact"/>
              <w:jc w:val="distribute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-20"/>
                <w:sz w:val="16"/>
                <w:szCs w:val="16"/>
              </w:rPr>
              <w:t>区画設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画　数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最大区画面積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最小区画面積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区画の平均面積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計画戸数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戸</w:t>
            </w:r>
          </w:p>
        </w:tc>
      </w:tr>
      <w:tr w:rsidR="00FE0279" w:rsidRPr="009A195A" w:rsidTr="00FE0279">
        <w:trPr>
          <w:trHeight w:val="340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区画</w:t>
            </w:r>
          </w:p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計画人口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人</w:t>
            </w:r>
          </w:p>
        </w:tc>
      </w:tr>
      <w:tr w:rsidR="00FE0279" w:rsidRPr="009A195A" w:rsidTr="00FE0279"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第　　　　工　　区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工区に含まれる地番</w:t>
            </w:r>
          </w:p>
        </w:tc>
        <w:tc>
          <w:tcPr>
            <w:tcW w:w="8460" w:type="dxa"/>
            <w:gridSpan w:val="11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土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地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利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用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計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画</w:t>
            </w:r>
          </w:p>
        </w:tc>
        <w:tc>
          <w:tcPr>
            <w:tcW w:w="720" w:type="dxa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分</w:t>
            </w:r>
          </w:p>
        </w:tc>
        <w:tc>
          <w:tcPr>
            <w:tcW w:w="2520" w:type="dxa"/>
            <w:gridSpan w:val="5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宅　　地　　用　　地</w:t>
            </w:r>
          </w:p>
        </w:tc>
        <w:tc>
          <w:tcPr>
            <w:tcW w:w="6480" w:type="dxa"/>
            <w:gridSpan w:val="8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　　共　　　　施　　　　設　　　　用　　　　地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29"/>
              </w:rPr>
              <w:t>一般住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29"/>
              </w:rPr>
              <w:t>宅</w:t>
            </w:r>
          </w:p>
        </w:tc>
        <w:tc>
          <w:tcPr>
            <w:tcW w:w="1260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28"/>
              </w:rPr>
              <w:t>一般住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28"/>
              </w:rPr>
              <w:t>宅</w:t>
            </w: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以　　　外</w:t>
            </w:r>
          </w:p>
        </w:tc>
        <w:tc>
          <w:tcPr>
            <w:tcW w:w="1224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道　　　路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　園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緑　　　地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27"/>
              </w:rPr>
              <w:t>河川水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27"/>
              </w:rPr>
              <w:t>路</w:t>
            </w: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下　水　道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面　積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割　合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分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公共施設用地</w:t>
            </w:r>
          </w:p>
        </w:tc>
        <w:tc>
          <w:tcPr>
            <w:tcW w:w="5100" w:type="dxa"/>
            <w:gridSpan w:val="7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益　　施　　設　　用　　地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そ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の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他</w:t>
            </w: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color w:val="000000"/>
                <w:sz w:val="16"/>
                <w:szCs w:val="16"/>
              </w:rPr>
              <w:t>(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 xml:space="preserve">　　　　　</w:t>
            </w:r>
            <w:r w:rsidRPr="00FE027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32" w:type="dxa"/>
            <w:vMerge w:val="restart"/>
            <w:tcBorders>
              <w:right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消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防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水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利</w:t>
            </w:r>
          </w:p>
        </w:tc>
        <w:tc>
          <w:tcPr>
            <w:tcW w:w="1260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清　　　掃</w:t>
            </w:r>
          </w:p>
        </w:tc>
        <w:tc>
          <w:tcPr>
            <w:tcW w:w="1224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福　　　祉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教　　　育</w:t>
            </w:r>
            <w:bookmarkStart w:id="0" w:name="_GoBack"/>
            <w:bookmarkEnd w:id="0"/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利　　　便</w:t>
            </w:r>
          </w:p>
        </w:tc>
        <w:tc>
          <w:tcPr>
            <w:tcW w:w="1308" w:type="dxa"/>
            <w:gridSpan w:val="2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面　積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割　合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jc w:val="distribute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</w:t>
            </w:r>
          </w:p>
          <w:p w:rsidR="00FE0279" w:rsidRPr="00FE0279" w:rsidRDefault="00FE0279" w:rsidP="00FE0279">
            <w:pPr>
              <w:spacing w:line="240" w:lineRule="exact"/>
              <w:jc w:val="distribute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-20"/>
                <w:sz w:val="16"/>
                <w:szCs w:val="16"/>
              </w:rPr>
              <w:t>区画設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画　数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最大区画面積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最小区画面積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区画の平均面積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計画戸数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戸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区画</w:t>
            </w:r>
          </w:p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計画人口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人</w:t>
            </w:r>
          </w:p>
        </w:tc>
      </w:tr>
      <w:tr w:rsidR="00FE0279" w:rsidRPr="009A195A" w:rsidTr="00FE0279"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第　　　　工　　区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工区に含まれる地番</w:t>
            </w:r>
          </w:p>
        </w:tc>
        <w:tc>
          <w:tcPr>
            <w:tcW w:w="8460" w:type="dxa"/>
            <w:gridSpan w:val="11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土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地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利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用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計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画</w:t>
            </w:r>
          </w:p>
        </w:tc>
        <w:tc>
          <w:tcPr>
            <w:tcW w:w="720" w:type="dxa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分</w:t>
            </w:r>
          </w:p>
        </w:tc>
        <w:tc>
          <w:tcPr>
            <w:tcW w:w="2520" w:type="dxa"/>
            <w:gridSpan w:val="5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宅　　地　　用　　地</w:t>
            </w:r>
          </w:p>
        </w:tc>
        <w:tc>
          <w:tcPr>
            <w:tcW w:w="6480" w:type="dxa"/>
            <w:gridSpan w:val="8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　　共　　　　施　　　　設　　　　用　　　　地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26"/>
              </w:rPr>
              <w:t>一般住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26"/>
              </w:rPr>
              <w:t>宅</w:t>
            </w:r>
          </w:p>
        </w:tc>
        <w:tc>
          <w:tcPr>
            <w:tcW w:w="1260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25"/>
              </w:rPr>
              <w:t>一般住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25"/>
              </w:rPr>
              <w:t>宅</w:t>
            </w: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以　　　外</w:t>
            </w:r>
          </w:p>
        </w:tc>
        <w:tc>
          <w:tcPr>
            <w:tcW w:w="1224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道　　　路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　園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緑　　　地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24"/>
              </w:rPr>
              <w:t>河川水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24"/>
              </w:rPr>
              <w:t>路</w:t>
            </w: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下　水　道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面　積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割　合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分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公共施設用地</w:t>
            </w:r>
          </w:p>
        </w:tc>
        <w:tc>
          <w:tcPr>
            <w:tcW w:w="5100" w:type="dxa"/>
            <w:gridSpan w:val="7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益　　施　　設　　用　　地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そ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の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他</w:t>
            </w: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color w:val="000000"/>
                <w:sz w:val="16"/>
                <w:szCs w:val="16"/>
              </w:rPr>
              <w:t>(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 xml:space="preserve">　　　　　</w:t>
            </w:r>
            <w:r w:rsidRPr="00FE027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32" w:type="dxa"/>
            <w:vMerge w:val="restart"/>
            <w:tcBorders>
              <w:right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消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防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水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利</w:t>
            </w:r>
          </w:p>
        </w:tc>
        <w:tc>
          <w:tcPr>
            <w:tcW w:w="1260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清　　　掃</w:t>
            </w:r>
          </w:p>
        </w:tc>
        <w:tc>
          <w:tcPr>
            <w:tcW w:w="1224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福　　　祉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教　　　育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利　　　便</w:t>
            </w:r>
          </w:p>
        </w:tc>
        <w:tc>
          <w:tcPr>
            <w:tcW w:w="1308" w:type="dxa"/>
            <w:gridSpan w:val="2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面　積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割　合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jc w:val="distribute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</w:t>
            </w:r>
          </w:p>
          <w:p w:rsidR="00FE0279" w:rsidRPr="00FE0279" w:rsidRDefault="00FE0279" w:rsidP="00FE0279">
            <w:pPr>
              <w:spacing w:line="240" w:lineRule="exact"/>
              <w:jc w:val="distribute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-20"/>
                <w:sz w:val="16"/>
                <w:szCs w:val="16"/>
              </w:rPr>
              <w:t>区画設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画　数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最大区画面積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最小区画面積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区画の平均面積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計画戸数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戸</w:t>
            </w:r>
          </w:p>
        </w:tc>
      </w:tr>
      <w:tr w:rsidR="00FE0279" w:rsidRPr="009A195A" w:rsidTr="00FE0279">
        <w:trPr>
          <w:trHeight w:val="397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区画</w:t>
            </w:r>
          </w:p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計画人口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人</w:t>
            </w:r>
          </w:p>
        </w:tc>
      </w:tr>
      <w:tr w:rsidR="00FE0279" w:rsidRPr="009A195A" w:rsidTr="00FE0279"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第　　　　工　　区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工区に含まれる地番</w:t>
            </w:r>
          </w:p>
        </w:tc>
        <w:tc>
          <w:tcPr>
            <w:tcW w:w="8460" w:type="dxa"/>
            <w:gridSpan w:val="11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土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地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利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用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計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画</w:t>
            </w:r>
          </w:p>
        </w:tc>
        <w:tc>
          <w:tcPr>
            <w:tcW w:w="720" w:type="dxa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分</w:t>
            </w:r>
          </w:p>
        </w:tc>
        <w:tc>
          <w:tcPr>
            <w:tcW w:w="2520" w:type="dxa"/>
            <w:gridSpan w:val="5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宅　　地　　用　　地</w:t>
            </w:r>
          </w:p>
        </w:tc>
        <w:tc>
          <w:tcPr>
            <w:tcW w:w="6480" w:type="dxa"/>
            <w:gridSpan w:val="8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　　共　　　　施　　　　設　　　　用　　　　地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23"/>
              </w:rPr>
              <w:t>一般住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23"/>
              </w:rPr>
              <w:t>宅</w:t>
            </w:r>
          </w:p>
        </w:tc>
        <w:tc>
          <w:tcPr>
            <w:tcW w:w="1260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22"/>
              </w:rPr>
              <w:t>一般住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22"/>
              </w:rPr>
              <w:t>宅</w:t>
            </w: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以　　　外</w:t>
            </w:r>
          </w:p>
        </w:tc>
        <w:tc>
          <w:tcPr>
            <w:tcW w:w="1224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道　　　路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　園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緑　　　地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1279551221"/>
              </w:rPr>
              <w:t>河川水</w:t>
            </w:r>
            <w:r w:rsidRPr="00FE0279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1279551221"/>
              </w:rPr>
              <w:t>路</w:t>
            </w:r>
          </w:p>
        </w:tc>
        <w:tc>
          <w:tcPr>
            <w:tcW w:w="1332" w:type="dxa"/>
            <w:tcBorders>
              <w:right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下　水　道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面　積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割　合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分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公共施設用地</w:t>
            </w:r>
          </w:p>
        </w:tc>
        <w:tc>
          <w:tcPr>
            <w:tcW w:w="5100" w:type="dxa"/>
            <w:gridSpan w:val="7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公　　益　　施　　設　　用　　地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そ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の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他</w:t>
            </w: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color w:val="000000"/>
                <w:sz w:val="16"/>
                <w:szCs w:val="16"/>
              </w:rPr>
              <w:t>(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 xml:space="preserve">　　　　　</w:t>
            </w:r>
            <w:r w:rsidRPr="00FE027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32" w:type="dxa"/>
            <w:vMerge w:val="restart"/>
            <w:tcBorders>
              <w:right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消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防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水</w:t>
            </w:r>
            <w:r w:rsidRPr="00FE0279">
              <w:rPr>
                <w:color w:val="000000"/>
                <w:sz w:val="16"/>
                <w:szCs w:val="16"/>
              </w:rPr>
              <w:t xml:space="preserve"> 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利</w:t>
            </w:r>
          </w:p>
        </w:tc>
        <w:tc>
          <w:tcPr>
            <w:tcW w:w="1260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清　　　掃</w:t>
            </w:r>
          </w:p>
        </w:tc>
        <w:tc>
          <w:tcPr>
            <w:tcW w:w="1224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福　　　祉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教　　　育</w:t>
            </w:r>
          </w:p>
        </w:tc>
        <w:tc>
          <w:tcPr>
            <w:tcW w:w="1308" w:type="dxa"/>
            <w:gridSpan w:val="2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利　　　便</w:t>
            </w:r>
          </w:p>
        </w:tc>
        <w:tc>
          <w:tcPr>
            <w:tcW w:w="1308" w:type="dxa"/>
            <w:gridSpan w:val="2"/>
            <w:vMerge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面　積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割　合</w:t>
            </w:r>
          </w:p>
        </w:tc>
        <w:tc>
          <w:tcPr>
            <w:tcW w:w="1260" w:type="dxa"/>
            <w:gridSpan w:val="3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60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224" w:type="dxa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08" w:type="dxa"/>
            <w:gridSpan w:val="2"/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E0279" w:rsidRPr="00FE0279" w:rsidRDefault="00FE0279" w:rsidP="00FE0279">
            <w:pPr>
              <w:spacing w:line="240" w:lineRule="exact"/>
              <w:jc w:val="distribute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</w:t>
            </w:r>
          </w:p>
          <w:p w:rsidR="00FE0279" w:rsidRPr="00FE0279" w:rsidRDefault="00FE0279" w:rsidP="00FE0279">
            <w:pPr>
              <w:spacing w:line="240" w:lineRule="exact"/>
              <w:jc w:val="distribute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pacing w:val="-20"/>
                <w:sz w:val="16"/>
                <w:szCs w:val="16"/>
              </w:rPr>
              <w:t>区画設</w:t>
            </w:r>
            <w:r w:rsidRPr="00FE0279"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　画　数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最大区画面積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最小区画面積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区画の平均面積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計画戸数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戸</w:t>
            </w:r>
          </w:p>
        </w:tc>
      </w:tr>
      <w:tr w:rsidR="00FE0279" w:rsidRPr="009A195A" w:rsidTr="00FE0279"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区画</w:t>
            </w:r>
          </w:p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㎡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center"/>
          </w:tcPr>
          <w:p w:rsidR="00FE0279" w:rsidRPr="00FE0279" w:rsidRDefault="00FE0279" w:rsidP="00FE0279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計画人口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E0279" w:rsidRPr="00FE0279" w:rsidRDefault="00FE0279" w:rsidP="00FE0279">
            <w:pPr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FE0279" w:rsidRPr="00FE0279" w:rsidRDefault="00FE0279" w:rsidP="00FE0279">
            <w:pPr>
              <w:spacing w:line="240" w:lineRule="exact"/>
              <w:jc w:val="right"/>
              <w:rPr>
                <w:color w:val="000000"/>
                <w:sz w:val="16"/>
                <w:szCs w:val="16"/>
              </w:rPr>
            </w:pPr>
            <w:r w:rsidRPr="00FE0279">
              <w:rPr>
                <w:rFonts w:hint="eastAsia"/>
                <w:color w:val="000000"/>
                <w:sz w:val="16"/>
                <w:szCs w:val="16"/>
              </w:rPr>
              <w:t>人</w:t>
            </w:r>
          </w:p>
        </w:tc>
      </w:tr>
    </w:tbl>
    <w:p w:rsidR="00110B98" w:rsidRPr="00FE0279" w:rsidRDefault="00110B98" w:rsidP="00FE0279">
      <w:pPr>
        <w:rPr>
          <w:rFonts w:hint="eastAsia"/>
          <w:sz w:val="20"/>
          <w:szCs w:val="20"/>
        </w:rPr>
      </w:pPr>
    </w:p>
    <w:sectPr w:rsidR="00110B98" w:rsidRPr="00FE0279" w:rsidSect="001D39E8">
      <w:pgSz w:w="11906" w:h="16838" w:code="9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09" w:rsidRDefault="00674409" w:rsidP="00BB0967">
      <w:r>
        <w:separator/>
      </w:r>
    </w:p>
  </w:endnote>
  <w:endnote w:type="continuationSeparator" w:id="0">
    <w:p w:rsidR="00674409" w:rsidRDefault="00674409" w:rsidP="00BB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09" w:rsidRDefault="00674409" w:rsidP="00BB0967">
      <w:r>
        <w:separator/>
      </w:r>
    </w:p>
  </w:footnote>
  <w:footnote w:type="continuationSeparator" w:id="0">
    <w:p w:rsidR="00674409" w:rsidRDefault="00674409" w:rsidP="00BB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DC91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462F3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390DE6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8ECB7E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5C4DF2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A4988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2CC6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6E7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7C3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4F49B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08"/>
    <w:rsid w:val="000B15D2"/>
    <w:rsid w:val="000C5FED"/>
    <w:rsid w:val="00110B98"/>
    <w:rsid w:val="00195BB4"/>
    <w:rsid w:val="001C4D17"/>
    <w:rsid w:val="001D39E8"/>
    <w:rsid w:val="00424C08"/>
    <w:rsid w:val="00674409"/>
    <w:rsid w:val="007036B6"/>
    <w:rsid w:val="007615BA"/>
    <w:rsid w:val="009051A7"/>
    <w:rsid w:val="00974BE8"/>
    <w:rsid w:val="009E047B"/>
    <w:rsid w:val="00A25C93"/>
    <w:rsid w:val="00B07231"/>
    <w:rsid w:val="00BB0967"/>
    <w:rsid w:val="00BE169A"/>
    <w:rsid w:val="00F36C1B"/>
    <w:rsid w:val="00F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E5E5F0"/>
  <w15:chartTrackingRefBased/>
  <w15:docId w15:val="{C0357428-0EF4-4C78-8531-B6A0DB6C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4C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39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0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9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0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9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812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　　　　　　　　　土　　地　　利　　用　　一　　覧　　表</vt:lpstr>
      <vt:lpstr>様式第12号　　　　　　　　　土　　地　　利　　用　　一　　覧　　表</vt:lpstr>
    </vt:vector>
  </TitlesOfParts>
  <Company>仙台市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　　　　　　　　　土　　地　　利　　用　　一　　覧　　表</dc:title>
  <dc:subject/>
  <dc:creator>仙台市</dc:creator>
  <cp:keywords/>
  <dc:description/>
  <cp:lastModifiedBy>東山　幸汰郎</cp:lastModifiedBy>
  <cp:revision>2</cp:revision>
  <cp:lastPrinted>2007-11-19T08:59:00Z</cp:lastPrinted>
  <dcterms:created xsi:type="dcterms:W3CDTF">2023-03-23T05:33:00Z</dcterms:created>
  <dcterms:modified xsi:type="dcterms:W3CDTF">2023-03-23T05:33:00Z</dcterms:modified>
</cp:coreProperties>
</file>